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22" w:firstLineChars="200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高三（2）班第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>学期家长值班情况记载表汇总201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三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11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日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何思仪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林小琴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夜自修有薛淇宁、顾浩楠、赵臻三人未来，因事请假。今天除了请假同学，其余同学早早的进入班级做作业，几位果代表非常负责任，每节课都要收取完成的席卷，很细心，棒棒的！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总体三节课同学们都很认真，没有发现不良的现象。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时间匆匆，离高考还有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88天，剩余的日子也是高中三年最关键的阶段，愿同学们殾能发挥出最好的水平，考上理想的大学。但最重要的还是希望同学们天天有个好的“睡眠”，只有在精神状态很好的情况下才能发挥出最佳的成绩。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同学们，加油！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87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三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一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袁佳慧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董美琴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三节夜自修同学们都能认真完成各科作业，课堂纪律良好，课后之前的嬉戏打闹少了好多，大部分同学还在认真做题，氛围不错。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距离高考还有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87天，一模更是近在眼前，学习任务也是较之前更艰巨。希望同学们振作精神，调整状态，锲而不舍，不断前行。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86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三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13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邹翊雯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邹华军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整个晚自修，教室里很安静，同学们都在认真地做着各科作业，无不良现象发生。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再次走进高三（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2）班，参与家长值日，抑或是最近作业比较多，抑或是高考的迫近，明显感受到孩子们比以前自觉多了。付出必有回报，努力才有收获，为了心中的梦想，加油！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85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三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14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四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李晞玲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华　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同学们均提前进入教室自习，三节课上表现较好。大家都能按照完成各项作业任务，数学和语文两位课代表工作比较认真负责，课前、课后都会时刻提醒大家需要完成的作业进度，使得三节课上同学们的作业完成的有条不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离高考时间只剩下短短的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85天了，随着黑板上作业量的增加，我们也感觉到了一种无形的紧迫感！在接下来的这段时间里，希望同学们能化压力为动力，不断地提高自己各方面的学习能力！蜗牛不相信自己的缓慢，一步一个脚印地向自己的目标爬行，终于到达了自己的目的地！水不相信自己的脆弱，日复一日，年复一年，一点一滴地撞击着石块，终于造就了“水滴石穿”的奇迹！同学们，你们的奇迹也来自于大家勇敢地坚持下，有志者，才能事竟成，相信你们都能为自己的梦想拼尽全力，继续加油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84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三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15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四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甘书仪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甘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能按时就位学习，秩序良好，无不良现象发生。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人生没有如果。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83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478A4"/>
    <w:rsid w:val="3B947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2018-03-16T01:57:00Z</dcterms:created>
  <dc:creator>Administrator</dc:creator>
  <cp:lastModifiedBy>Administrator</cp:lastModifiedBy>
  <dcterms:modified xsi:type="dcterms:W3CDTF">2018-03-16T01:57:42Z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